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C912F" w14:textId="5D29D089" w:rsidR="00735C90" w:rsidRDefault="0084095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4D067F" wp14:editId="31662B61">
                <wp:simplePos x="0" y="0"/>
                <wp:positionH relativeFrom="column">
                  <wp:posOffset>1441450</wp:posOffset>
                </wp:positionH>
                <wp:positionV relativeFrom="paragraph">
                  <wp:posOffset>0</wp:posOffset>
                </wp:positionV>
                <wp:extent cx="2673350" cy="53340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AA30C" w14:textId="06393818" w:rsidR="00840959" w:rsidRPr="00824CC5" w:rsidRDefault="00840959" w:rsidP="00840959">
                            <w:pPr>
                              <w:pStyle w:val="Sansinterligne"/>
                              <w:rPr>
                                <w:sz w:val="20"/>
                                <w:szCs w:val="20"/>
                              </w:rPr>
                            </w:pPr>
                            <w:r w:rsidRPr="00824CC5">
                              <w:rPr>
                                <w:sz w:val="20"/>
                                <w:szCs w:val="20"/>
                              </w:rPr>
                              <w:t xml:space="preserve">29, grande rue Saint Pierre du </w:t>
                            </w:r>
                            <w:proofErr w:type="spellStart"/>
                            <w:r w:rsidRPr="00824CC5">
                              <w:rPr>
                                <w:sz w:val="20"/>
                                <w:szCs w:val="20"/>
                              </w:rPr>
                              <w:t>Vauvray</w:t>
                            </w:r>
                            <w:proofErr w:type="spellEnd"/>
                          </w:p>
                          <w:p w14:paraId="241DC35A" w14:textId="77777777" w:rsidR="00840959" w:rsidRPr="00824CC5" w:rsidRDefault="00307836" w:rsidP="00840959">
                            <w:pPr>
                              <w:pStyle w:val="Sansinterligne"/>
                              <w:rPr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840959" w:rsidRPr="00824CC5">
                                <w:rPr>
                                  <w:rStyle w:val="Lienhypertexte"/>
                                  <w:sz w:val="20"/>
                                  <w:szCs w:val="20"/>
                                </w:rPr>
                                <w:t>saintpierrepourtous@gmail.com</w:t>
                              </w:r>
                            </w:hyperlink>
                            <w:r w:rsidR="00840959" w:rsidRPr="00824CC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8BE2CA4" w14:textId="07E18387" w:rsidR="00840959" w:rsidRDefault="00840959" w:rsidP="002E60BC">
                            <w:pPr>
                              <w:pStyle w:val="Sansinterligne"/>
                            </w:pPr>
                            <w:r w:rsidRPr="00824CC5">
                              <w:rPr>
                                <w:sz w:val="20"/>
                                <w:szCs w:val="20"/>
                              </w:rPr>
                              <w:t>T. 07 69 40 77 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D067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13.5pt;margin-top:0;width:210.5pt;height:4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" stroked="f">
                <v:textbox>
                  <w:txbxContent>
                    <w:p w14:paraId="250AA30C" w14:textId="06393818" w:rsidR="00840959" w:rsidRPr="00824CC5" w:rsidRDefault="00840959" w:rsidP="00840959">
                      <w:pPr>
                        <w:pStyle w:val="Sansinterligne"/>
                        <w:rPr>
                          <w:sz w:val="20"/>
                          <w:szCs w:val="20"/>
                        </w:rPr>
                      </w:pPr>
                      <w:r w:rsidRPr="00824CC5">
                        <w:rPr>
                          <w:sz w:val="20"/>
                          <w:szCs w:val="20"/>
                        </w:rPr>
                        <w:t xml:space="preserve">29, grande rue Saint Pierre du </w:t>
                      </w:r>
                      <w:proofErr w:type="spellStart"/>
                      <w:r w:rsidRPr="00824CC5">
                        <w:rPr>
                          <w:sz w:val="20"/>
                          <w:szCs w:val="20"/>
                        </w:rPr>
                        <w:t>Vauvray</w:t>
                      </w:r>
                      <w:proofErr w:type="spellEnd"/>
                    </w:p>
                    <w:p w14:paraId="241DC35A" w14:textId="77777777" w:rsidR="00840959" w:rsidRPr="00824CC5" w:rsidRDefault="00307836" w:rsidP="00840959">
                      <w:pPr>
                        <w:pStyle w:val="Sansinterligne"/>
                        <w:rPr>
                          <w:sz w:val="20"/>
                          <w:szCs w:val="20"/>
                        </w:rPr>
                      </w:pPr>
                      <w:hyperlink r:id="rId8" w:history="1">
                        <w:r w:rsidR="00840959" w:rsidRPr="00824CC5">
                          <w:rPr>
                            <w:rStyle w:val="Lienhypertexte"/>
                            <w:sz w:val="20"/>
                            <w:szCs w:val="20"/>
                          </w:rPr>
                          <w:t>saintpierrepourtous@gmail.com</w:t>
                        </w:r>
                      </w:hyperlink>
                      <w:r w:rsidR="00840959" w:rsidRPr="00824CC5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28BE2CA4" w14:textId="07E18387" w:rsidR="00840959" w:rsidRDefault="00840959" w:rsidP="002E60BC">
                      <w:pPr>
                        <w:pStyle w:val="Sansinterligne"/>
                      </w:pPr>
                      <w:r w:rsidRPr="00824CC5">
                        <w:rPr>
                          <w:sz w:val="20"/>
                          <w:szCs w:val="20"/>
                        </w:rPr>
                        <w:t>T. 07 69 40 77 39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9FBFCAA" wp14:editId="51B4D3FD">
            <wp:extent cx="1143000" cy="4762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966" cy="481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46A65" w14:textId="2CB92647" w:rsidR="00840959" w:rsidRDefault="00840959" w:rsidP="00B30EA0">
      <w:pPr>
        <w:pStyle w:val="Sansinterligne"/>
      </w:pPr>
      <w:r>
        <w:t>S</w:t>
      </w:r>
      <w:r w:rsidR="002E60BC">
        <w:t>t</w:t>
      </w:r>
      <w:r>
        <w:t xml:space="preserve"> Pierre le </w:t>
      </w:r>
      <w:r w:rsidR="002E60BC">
        <w:t>28 janvier 2023</w:t>
      </w:r>
    </w:p>
    <w:p w14:paraId="3E52474F" w14:textId="09D1773E" w:rsidR="00840959" w:rsidRPr="000330AF" w:rsidRDefault="00840959" w:rsidP="00B30EA0">
      <w:pPr>
        <w:pStyle w:val="Sansinterligne"/>
        <w:rPr>
          <w:rFonts w:ascii="Times New Roman" w:eastAsia="Times New Roman" w:hAnsi="Times New Roman"/>
          <w:szCs w:val="24"/>
          <w:lang w:eastAsia="fr-FR"/>
        </w:rPr>
      </w:pPr>
      <w:r w:rsidRPr="000330AF">
        <w:rPr>
          <w:rFonts w:eastAsia="Times New Roman"/>
          <w:szCs w:val="24"/>
          <w:lang w:eastAsia="fr-FR"/>
        </w:rPr>
        <w:t xml:space="preserve">Compte rendu succinct du rendez-vous du </w:t>
      </w:r>
      <w:r w:rsidR="002E60BC">
        <w:rPr>
          <w:rFonts w:eastAsia="Times New Roman"/>
          <w:szCs w:val="24"/>
          <w:lang w:eastAsia="fr-FR"/>
        </w:rPr>
        <w:t>21 janvier 2023</w:t>
      </w:r>
    </w:p>
    <w:p w14:paraId="75867863" w14:textId="10D63906" w:rsidR="00840959" w:rsidRPr="000330AF" w:rsidRDefault="00840959" w:rsidP="00B30EA0">
      <w:pPr>
        <w:pStyle w:val="Sansinterligne"/>
        <w:rPr>
          <w:rFonts w:ascii="Times New Roman" w:eastAsia="Times New Roman" w:hAnsi="Times New Roman"/>
          <w:szCs w:val="24"/>
          <w:lang w:eastAsia="fr-FR"/>
        </w:rPr>
      </w:pPr>
      <w:r w:rsidRPr="000330AF">
        <w:rPr>
          <w:rFonts w:eastAsia="Times New Roman"/>
          <w:szCs w:val="24"/>
          <w:lang w:eastAsia="fr-FR"/>
        </w:rPr>
        <w:t xml:space="preserve">Objet : </w:t>
      </w:r>
      <w:r w:rsidR="002E60BC">
        <w:rPr>
          <w:rFonts w:eastAsia="Times New Roman"/>
          <w:szCs w:val="24"/>
          <w:lang w:eastAsia="fr-FR"/>
        </w:rPr>
        <w:t>projet d’activités sur St Etienne</w:t>
      </w:r>
    </w:p>
    <w:p w14:paraId="42C5743D" w14:textId="0556448B" w:rsidR="00840959" w:rsidRDefault="00840959" w:rsidP="00B30EA0">
      <w:pPr>
        <w:pStyle w:val="Sansinterligne"/>
        <w:rPr>
          <w:rFonts w:eastAsia="Times New Roman"/>
          <w:szCs w:val="24"/>
          <w:lang w:eastAsia="fr-FR"/>
        </w:rPr>
      </w:pPr>
      <w:r w:rsidRPr="000330AF">
        <w:rPr>
          <w:rFonts w:eastAsia="Times New Roman"/>
          <w:szCs w:val="24"/>
          <w:lang w:eastAsia="fr-FR"/>
        </w:rPr>
        <w:t xml:space="preserve">Présents : </w:t>
      </w:r>
    </w:p>
    <w:p w14:paraId="59904629" w14:textId="31E6A508" w:rsidR="002E60BC" w:rsidRDefault="002E60BC" w:rsidP="00B30EA0">
      <w:pPr>
        <w:pStyle w:val="Sansinterligne"/>
        <w:rPr>
          <w:rFonts w:eastAsia="Times New Roman"/>
          <w:szCs w:val="24"/>
          <w:lang w:eastAsia="fr-FR"/>
        </w:rPr>
      </w:pPr>
      <w:r>
        <w:rPr>
          <w:rFonts w:eastAsia="Times New Roman"/>
          <w:szCs w:val="24"/>
          <w:lang w:eastAsia="fr-FR"/>
        </w:rPr>
        <w:t xml:space="preserve">Pour St Etienne : E. LARDEUR maire, F. CLEMENT adjoint </w:t>
      </w:r>
    </w:p>
    <w:p w14:paraId="7855F0DB" w14:textId="4DA50081" w:rsidR="00453497" w:rsidRPr="000330AF" w:rsidRDefault="00453497" w:rsidP="00B30EA0">
      <w:pPr>
        <w:pStyle w:val="Sansinterligne"/>
        <w:rPr>
          <w:rFonts w:ascii="Times New Roman" w:eastAsia="Times New Roman" w:hAnsi="Times New Roman"/>
          <w:szCs w:val="24"/>
          <w:lang w:eastAsia="fr-FR"/>
        </w:rPr>
      </w:pPr>
      <w:r>
        <w:rPr>
          <w:rFonts w:eastAsia="Times New Roman"/>
          <w:szCs w:val="24"/>
          <w:lang w:eastAsia="fr-FR"/>
        </w:rPr>
        <w:t>Pour SPPT : S. HATTA président, D. EDDE secrétaire</w:t>
      </w:r>
    </w:p>
    <w:p w14:paraId="2C090ED2" w14:textId="77777777" w:rsidR="00840959" w:rsidRPr="000330AF" w:rsidRDefault="00840959" w:rsidP="00B30EA0">
      <w:pPr>
        <w:pStyle w:val="Sansinterligne"/>
        <w:rPr>
          <w:rFonts w:ascii="Times New Roman" w:eastAsia="Times New Roman" w:hAnsi="Times New Roman"/>
          <w:szCs w:val="24"/>
          <w:lang w:eastAsia="fr-FR"/>
        </w:rPr>
      </w:pPr>
      <w:r w:rsidRPr="000330AF">
        <w:rPr>
          <w:rFonts w:eastAsia="Times New Roman"/>
          <w:szCs w:val="24"/>
          <w:lang w:eastAsia="fr-FR"/>
        </w:rPr>
        <w:t xml:space="preserve">Diffusion : les présents  </w:t>
      </w:r>
    </w:p>
    <w:p w14:paraId="728A4CC7" w14:textId="2536F8F6" w:rsidR="00840959" w:rsidRPr="000330AF" w:rsidRDefault="00840959" w:rsidP="00B30EA0">
      <w:pPr>
        <w:pStyle w:val="Sansinterligne"/>
        <w:rPr>
          <w:rFonts w:ascii="Times New Roman" w:eastAsia="Times New Roman" w:hAnsi="Times New Roman"/>
          <w:szCs w:val="24"/>
          <w:lang w:eastAsia="fr-FR"/>
        </w:rPr>
      </w:pPr>
      <w:r w:rsidRPr="000330AF">
        <w:rPr>
          <w:rFonts w:eastAsia="Times New Roman"/>
          <w:szCs w:val="24"/>
          <w:lang w:eastAsia="fr-FR"/>
        </w:rPr>
        <w:t xml:space="preserve">Copie : </w:t>
      </w:r>
      <w:r w:rsidR="00453497">
        <w:rPr>
          <w:rFonts w:eastAsia="Times New Roman"/>
          <w:szCs w:val="24"/>
          <w:lang w:eastAsia="fr-FR"/>
        </w:rPr>
        <w:t>bureau SPPT</w:t>
      </w:r>
    </w:p>
    <w:p w14:paraId="3EB05ADD" w14:textId="77777777" w:rsidR="00840959" w:rsidRDefault="00840959" w:rsidP="002E60BC">
      <w:pPr>
        <w:rPr>
          <w:rFonts w:eastAsia="Times New Roman"/>
          <w:szCs w:val="24"/>
          <w:lang w:eastAsia="fr-FR"/>
        </w:rPr>
      </w:pPr>
      <w:r w:rsidRPr="000330AF">
        <w:rPr>
          <w:rFonts w:eastAsia="Times New Roman"/>
          <w:szCs w:val="24"/>
          <w:lang w:eastAsia="fr-FR"/>
        </w:rPr>
        <w:t xml:space="preserve">Sujets abordés : </w:t>
      </w:r>
    </w:p>
    <w:p w14:paraId="28320FF5" w14:textId="10B7EB9E" w:rsidR="00840959" w:rsidRDefault="000B0E97">
      <w:r>
        <w:t>L’objectif de cette réunion, sollicitée par SPPT, est d’étudier avec la Commune de St Etienne la possibilité d’y réaliser quelques activités</w:t>
      </w:r>
      <w:r w:rsidR="00B30EA0">
        <w:t xml:space="preserve"> en 2023</w:t>
      </w:r>
    </w:p>
    <w:p w14:paraId="037CCD6D" w14:textId="5BD167D0" w:rsidR="000B0E97" w:rsidRPr="00F82E99" w:rsidRDefault="000B0E97">
      <w:r>
        <w:rPr>
          <w:u w:val="single"/>
        </w:rPr>
        <w:t>FOIRE A TOUT</w:t>
      </w:r>
      <w:r w:rsidR="00F82E99">
        <w:rPr>
          <w:u w:val="single"/>
        </w:rPr>
        <w:tab/>
      </w:r>
      <w:r w:rsidR="00F82E99">
        <w:rPr>
          <w:u w:val="single"/>
        </w:rPr>
        <w:tab/>
      </w:r>
      <w:r w:rsidR="00F82E99">
        <w:t>interlocuteur E. LARDEUR</w:t>
      </w:r>
    </w:p>
    <w:p w14:paraId="01B53815" w14:textId="6BE9A851" w:rsidR="000B0E97" w:rsidRDefault="000B0E97">
      <w:r>
        <w:t>. L’acquisition par la Commune des terrains en face du château est une opportunité pour étudier la faisabilité d’y accueillir une foire à tout</w:t>
      </w:r>
    </w:p>
    <w:p w14:paraId="7A5487EF" w14:textId="050D5177" w:rsidR="000B0E97" w:rsidRDefault="000B0E97">
      <w:r>
        <w:t xml:space="preserve">. </w:t>
      </w:r>
      <w:r w:rsidR="00CE320C">
        <w:t>Notre</w:t>
      </w:r>
      <w:r>
        <w:t xml:space="preserve"> visite sur place le confirme et nous permet de </w:t>
      </w:r>
      <w:r w:rsidR="0091196D">
        <w:t>voir les possibilités : d’accès, de stationnement</w:t>
      </w:r>
      <w:r w:rsidR="00CE320C">
        <w:t xml:space="preserve"> et d’implantation des exposants (voir en annexe le schéma cadastral)</w:t>
      </w:r>
      <w:r w:rsidR="0091196D">
        <w:t xml:space="preserve"> </w:t>
      </w:r>
    </w:p>
    <w:p w14:paraId="1E1FC619" w14:textId="08BEEBCD" w:rsidR="00CE320C" w:rsidRDefault="00CE320C">
      <w:r>
        <w:t xml:space="preserve">. </w:t>
      </w:r>
      <w:r w:rsidR="00452C24">
        <w:t xml:space="preserve">2 difficultés </w:t>
      </w:r>
      <w:r w:rsidR="00F82E99">
        <w:t xml:space="preserve">sont </w:t>
      </w:r>
      <w:r w:rsidR="00452C24">
        <w:t>à résoudre :</w:t>
      </w:r>
    </w:p>
    <w:p w14:paraId="604C99F5" w14:textId="5E63A170" w:rsidR="00452C24" w:rsidRDefault="00452C24" w:rsidP="00452C24">
      <w:pPr>
        <w:pStyle w:val="Paragraphedeliste"/>
        <w:numPr>
          <w:ilvl w:val="0"/>
          <w:numId w:val="1"/>
        </w:numPr>
      </w:pPr>
      <w:r>
        <w:t xml:space="preserve">L’alimentation électrique : </w:t>
      </w:r>
      <w:r w:rsidR="00F82E99">
        <w:t xml:space="preserve">un groupe électrogène parait la meilleure solution </w:t>
      </w:r>
    </w:p>
    <w:p w14:paraId="2F351BDB" w14:textId="42429F53" w:rsidR="00F82E99" w:rsidRDefault="00F82E99" w:rsidP="00452C24">
      <w:pPr>
        <w:pStyle w:val="Paragraphedeliste"/>
        <w:numPr>
          <w:ilvl w:val="0"/>
          <w:numId w:val="1"/>
        </w:numPr>
      </w:pPr>
      <w:r>
        <w:t>Le sanitaire : un bloc WC pourrait être loué à la CASE</w:t>
      </w:r>
    </w:p>
    <w:p w14:paraId="10E71264" w14:textId="31D5CA43" w:rsidR="00F82E99" w:rsidRDefault="00F82E99" w:rsidP="00F82E99">
      <w:r>
        <w:t xml:space="preserve">. La date reste à déterminer </w:t>
      </w:r>
    </w:p>
    <w:p w14:paraId="65659E0F" w14:textId="305379E3" w:rsidR="00F82E99" w:rsidRPr="00F82E99" w:rsidRDefault="00F82E99" w:rsidP="00F82E99">
      <w:r>
        <w:rPr>
          <w:u w:val="single"/>
        </w:rPr>
        <w:t>KERMESSE DES ECOLES</w:t>
      </w:r>
      <w:r>
        <w:rPr>
          <w:u w:val="single"/>
        </w:rPr>
        <w:tab/>
      </w:r>
      <w:r>
        <w:rPr>
          <w:u w:val="single"/>
        </w:rPr>
        <w:tab/>
      </w:r>
      <w:r>
        <w:t>interlocutrice Mme GUERRA</w:t>
      </w:r>
    </w:p>
    <w:p w14:paraId="56263C4E" w14:textId="72CF7B58" w:rsidR="00F82E99" w:rsidRDefault="00F82E99" w:rsidP="00F82E99">
      <w:r>
        <w:t xml:space="preserve">. Cette manifestation est programmée le </w:t>
      </w:r>
      <w:r w:rsidR="00C03FA0">
        <w:t xml:space="preserve">samedi 10 </w:t>
      </w:r>
      <w:r>
        <w:t>juin</w:t>
      </w:r>
    </w:p>
    <w:p w14:paraId="4C6ED14C" w14:textId="74CEAEA2" w:rsidR="00F82E99" w:rsidRDefault="00F82E99" w:rsidP="00F82E99">
      <w:r>
        <w:t>. Nous proposons d’assurer la restauration rapide. Détails à voir avec Mme GUERRA</w:t>
      </w:r>
    </w:p>
    <w:p w14:paraId="380E6D3F" w14:textId="0243AB9D" w:rsidR="00F82E99" w:rsidRPr="00B30EA0" w:rsidRDefault="00B30EA0" w:rsidP="00F82E99">
      <w:r>
        <w:rPr>
          <w:u w:val="single"/>
        </w:rPr>
        <w:t xml:space="preserve">CONCOURS DE PETANQUE </w:t>
      </w:r>
      <w:r>
        <w:rPr>
          <w:u w:val="single"/>
        </w:rPr>
        <w:tab/>
      </w:r>
      <w:r>
        <w:rPr>
          <w:u w:val="single"/>
        </w:rPr>
        <w:tab/>
      </w:r>
      <w:r>
        <w:t>interlocuteur E. LARDEUR</w:t>
      </w:r>
    </w:p>
    <w:p w14:paraId="0524676D" w14:textId="30FEE4A3" w:rsidR="00B30EA0" w:rsidRDefault="00B30EA0" w:rsidP="00F82E99">
      <w:r>
        <w:t>. Nous envisageons d’organiser en septembre (date à définir) un concours de boules sur le terrain déjà utilisé en juin 2022</w:t>
      </w:r>
    </w:p>
    <w:p w14:paraId="605D2C57" w14:textId="4774F769" w:rsidR="00B30EA0" w:rsidRPr="00B30EA0" w:rsidRDefault="00B30EA0" w:rsidP="00F82E99">
      <w:r>
        <w:rPr>
          <w:u w:val="single"/>
        </w:rPr>
        <w:t>MARCHE DE NOEL</w:t>
      </w:r>
      <w:r>
        <w:rPr>
          <w:u w:val="single"/>
        </w:rPr>
        <w:tab/>
      </w:r>
      <w:r>
        <w:rPr>
          <w:u w:val="single"/>
        </w:rPr>
        <w:tab/>
      </w:r>
      <w:r>
        <w:t>interlocutrice Mme GUERRA</w:t>
      </w:r>
    </w:p>
    <w:p w14:paraId="66EDFEB7" w14:textId="1CF57BD5" w:rsidR="00B30EA0" w:rsidRDefault="00C03FA0" w:rsidP="00F82E99">
      <w:r>
        <w:t>. La</w:t>
      </w:r>
      <w:r w:rsidR="00B30EA0">
        <w:t xml:space="preserve"> date reste à déterminer en décembre</w:t>
      </w:r>
    </w:p>
    <w:p w14:paraId="74C0C93B" w14:textId="589FCE01" w:rsidR="00C03FA0" w:rsidRDefault="00C03FA0" w:rsidP="00F82E99">
      <w:r>
        <w:t xml:space="preserve">. </w:t>
      </w:r>
      <w:r w:rsidRPr="00B30EA0">
        <w:t xml:space="preserve">Nous contacterons Mme GUERRA </w:t>
      </w:r>
      <w:r>
        <w:t>pour définir notre participation à la kermesse et au marché de noël et décider d’un rendez vous avec les parents d’élèves</w:t>
      </w:r>
    </w:p>
    <w:p w14:paraId="64764FAF" w14:textId="380C00AC" w:rsidR="00B30EA0" w:rsidRPr="001B1B29" w:rsidRDefault="00D70407" w:rsidP="00F82E99">
      <w:r>
        <w:rPr>
          <w:u w:val="single"/>
        </w:rPr>
        <w:t>UTILISATION DE LA SALLE C. MONET</w:t>
      </w:r>
      <w:r w:rsidR="001B1B29">
        <w:rPr>
          <w:u w:val="single"/>
        </w:rPr>
        <w:tab/>
      </w:r>
      <w:r w:rsidR="001B1B29">
        <w:rPr>
          <w:u w:val="single"/>
        </w:rPr>
        <w:tab/>
      </w:r>
      <w:r w:rsidR="001B1B29">
        <w:t xml:space="preserve">interlocuteur E. LARDEUR </w:t>
      </w:r>
    </w:p>
    <w:p w14:paraId="5673B7AB" w14:textId="6B6A1371" w:rsidR="00D70407" w:rsidRDefault="00D70407" w:rsidP="00F82E99">
      <w:r>
        <w:t xml:space="preserve">. Tarif </w:t>
      </w:r>
      <w:r w:rsidR="00C02921">
        <w:t>pour le</w:t>
      </w:r>
      <w:r>
        <w:t xml:space="preserve"> WE à communiquer</w:t>
      </w:r>
      <w:proofErr w:type="gramStart"/>
      <w:r w:rsidR="00C03FA0">
        <w:t xml:space="preserve">. </w:t>
      </w:r>
      <w:r>
        <w:t>.</w:t>
      </w:r>
      <w:proofErr w:type="gramEnd"/>
      <w:r>
        <w:t xml:space="preserve"> Disponible gracieusement les lundis, mardis et jeudis</w:t>
      </w:r>
    </w:p>
    <w:p w14:paraId="20594F2F" w14:textId="77777777" w:rsidR="00C03FA0" w:rsidRDefault="00C03FA0" w:rsidP="00F82E99"/>
    <w:p w14:paraId="6FF4448C" w14:textId="05AEDCCD" w:rsidR="00D70407" w:rsidRPr="00D70407" w:rsidRDefault="00AD2000" w:rsidP="00F82E99">
      <w:r>
        <w:t xml:space="preserve">Le rédacteur </w:t>
      </w:r>
      <w:r w:rsidR="00C03FA0">
        <w:t>D. Edde</w:t>
      </w:r>
    </w:p>
    <w:p w14:paraId="296488AE" w14:textId="484406D9" w:rsidR="00CE320C" w:rsidRDefault="00CE320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ANNEXE</w:t>
      </w:r>
    </w:p>
    <w:p w14:paraId="74C78E04" w14:textId="4B05F8E5" w:rsidR="00CE320C" w:rsidRDefault="00CE320C">
      <w:pPr>
        <w:rPr>
          <w:sz w:val="28"/>
          <w:szCs w:val="28"/>
        </w:rPr>
      </w:pPr>
      <w:r w:rsidRPr="00CE320C">
        <w:rPr>
          <w:sz w:val="28"/>
          <w:szCs w:val="28"/>
        </w:rPr>
        <w:t>Extrait cadastral</w:t>
      </w:r>
      <w:r>
        <w:rPr>
          <w:sz w:val="28"/>
          <w:szCs w:val="28"/>
        </w:rPr>
        <w:t xml:space="preserve"> : parcelle </w:t>
      </w:r>
      <w:r w:rsidR="00434A64">
        <w:rPr>
          <w:sz w:val="28"/>
          <w:szCs w:val="28"/>
        </w:rPr>
        <w:t>B0122</w:t>
      </w:r>
    </w:p>
    <w:p w14:paraId="3F2A335F" w14:textId="4772C2AD" w:rsidR="00434A64" w:rsidRDefault="00434A64">
      <w:pPr>
        <w:rPr>
          <w:sz w:val="28"/>
          <w:szCs w:val="28"/>
        </w:rPr>
      </w:pPr>
      <w:r>
        <w:rPr>
          <w:sz w:val="28"/>
          <w:szCs w:val="28"/>
        </w:rPr>
        <w:t>Surface 45 781 m2</w:t>
      </w:r>
    </w:p>
    <w:p w14:paraId="18A34F9A" w14:textId="77777777" w:rsidR="00434A64" w:rsidRPr="00CE320C" w:rsidRDefault="00434A64">
      <w:pPr>
        <w:rPr>
          <w:sz w:val="28"/>
          <w:szCs w:val="28"/>
        </w:rPr>
      </w:pPr>
    </w:p>
    <w:p w14:paraId="236649D5" w14:textId="6A04B57B" w:rsidR="00CE320C" w:rsidRDefault="00CE320C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inline distT="0" distB="0" distL="0" distR="0" wp14:anchorId="00A2D96F" wp14:editId="6B0F6289">
            <wp:extent cx="6660961" cy="5518150"/>
            <wp:effectExtent l="0" t="0" r="6985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8172" cy="5532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32D7D" w14:textId="61E4ED46" w:rsidR="006B2203" w:rsidRDefault="006B2203">
      <w:pPr>
        <w:rPr>
          <w:sz w:val="28"/>
          <w:szCs w:val="28"/>
          <w:u w:val="single"/>
        </w:rPr>
      </w:pPr>
    </w:p>
    <w:p w14:paraId="266F809B" w14:textId="03DCCE33" w:rsidR="006B2203" w:rsidRPr="006B2203" w:rsidRDefault="006B2203" w:rsidP="00307836">
      <w:pPr>
        <w:jc w:val="both"/>
        <w:rPr>
          <w:szCs w:val="24"/>
        </w:rPr>
      </w:pPr>
      <w:r w:rsidRPr="006B2203">
        <w:rPr>
          <w:szCs w:val="24"/>
        </w:rPr>
        <w:t xml:space="preserve">Un plan </w:t>
      </w:r>
      <w:r>
        <w:rPr>
          <w:szCs w:val="24"/>
        </w:rPr>
        <w:t>détaillé sera établi sur lequel figurera l’emplacement l’accès et la sortie, le stationnement des véhicules</w:t>
      </w:r>
      <w:r w:rsidR="007719A2">
        <w:rPr>
          <w:szCs w:val="24"/>
        </w:rPr>
        <w:t xml:space="preserve">, </w:t>
      </w:r>
      <w:r>
        <w:rPr>
          <w:szCs w:val="24"/>
        </w:rPr>
        <w:t>l’implantation des exposants</w:t>
      </w:r>
      <w:r w:rsidR="007719A2">
        <w:rPr>
          <w:szCs w:val="24"/>
        </w:rPr>
        <w:t>, la sortie de secours, l’emplacement du bloc sanitaire et l’alimentation électrique</w:t>
      </w:r>
      <w:r>
        <w:rPr>
          <w:szCs w:val="24"/>
        </w:rPr>
        <w:t xml:space="preserve"> </w:t>
      </w:r>
    </w:p>
    <w:sectPr w:rsidR="006B2203" w:rsidRPr="006B2203" w:rsidSect="00434A64">
      <w:headerReference w:type="default" r:id="rId11"/>
      <w:footerReference w:type="default" r:id="rId12"/>
      <w:pgSz w:w="11906" w:h="16838"/>
      <w:pgMar w:top="720" w:right="720" w:bottom="720" w:left="720" w:header="708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5731D" w14:textId="77777777" w:rsidR="00434A64" w:rsidRDefault="00434A64" w:rsidP="00434A64">
      <w:pPr>
        <w:spacing w:after="0" w:line="240" w:lineRule="auto"/>
      </w:pPr>
      <w:r>
        <w:separator/>
      </w:r>
    </w:p>
  </w:endnote>
  <w:endnote w:type="continuationSeparator" w:id="0">
    <w:p w14:paraId="351161C7" w14:textId="77777777" w:rsidR="00434A64" w:rsidRDefault="00434A64" w:rsidP="00434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C7A9C" w14:textId="77777777" w:rsidR="00434A64" w:rsidRPr="000330AF" w:rsidRDefault="00434A64" w:rsidP="00434A64">
    <w:pPr>
      <w:rPr>
        <w:rFonts w:ascii="Times New Roman" w:eastAsia="Times New Roman" w:hAnsi="Times New Roman"/>
        <w:szCs w:val="24"/>
        <w:lang w:eastAsia="fr-FR"/>
      </w:rPr>
    </w:pPr>
    <w:r w:rsidRPr="000330AF">
      <w:rPr>
        <w:rFonts w:eastAsia="Times New Roman"/>
        <w:szCs w:val="24"/>
        <w:lang w:eastAsia="fr-FR"/>
      </w:rPr>
      <w:t xml:space="preserve">Compte rendu succinct du rendez-vous du </w:t>
    </w:r>
    <w:r>
      <w:rPr>
        <w:rFonts w:eastAsia="Times New Roman"/>
        <w:szCs w:val="24"/>
        <w:lang w:eastAsia="fr-FR"/>
      </w:rPr>
      <w:t>21 janvier 2023</w:t>
    </w:r>
  </w:p>
  <w:p w14:paraId="3910F389" w14:textId="77777777" w:rsidR="00434A64" w:rsidRDefault="00434A6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F70DD" w14:textId="77777777" w:rsidR="00434A64" w:rsidRDefault="00434A64" w:rsidP="00434A64">
      <w:pPr>
        <w:spacing w:after="0" w:line="240" w:lineRule="auto"/>
      </w:pPr>
      <w:r>
        <w:separator/>
      </w:r>
    </w:p>
  </w:footnote>
  <w:footnote w:type="continuationSeparator" w:id="0">
    <w:p w14:paraId="123B70D6" w14:textId="77777777" w:rsidR="00434A64" w:rsidRDefault="00434A64" w:rsidP="00434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3371867"/>
      <w:docPartObj>
        <w:docPartGallery w:val="Page Numbers (Margins)"/>
        <w:docPartUnique/>
      </w:docPartObj>
    </w:sdtPr>
    <w:sdtEndPr/>
    <w:sdtContent>
      <w:p w14:paraId="151727E0" w14:textId="63C9CBDF" w:rsidR="00434A64" w:rsidRDefault="00434A64">
        <w:pPr>
          <w:pStyle w:val="En-tt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C094305" wp14:editId="790ACCDB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0" t="0" r="0" b="0"/>
                  <wp:wrapNone/>
                  <wp:docPr id="3" name="Flèche : droit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5CE916" w14:textId="77777777" w:rsidR="00434A64" w:rsidRPr="00434A64" w:rsidRDefault="00434A64">
                              <w:pPr>
                                <w:pStyle w:val="Pieddepage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434A64">
                                <w:rPr>
                                  <w:b/>
                                  <w:bCs/>
                                </w:rPr>
                                <w:fldChar w:fldCharType="begin"/>
                              </w:r>
                              <w:r w:rsidRPr="00434A64">
                                <w:rPr>
                                  <w:b/>
                                  <w:bCs/>
                                </w:rPr>
                                <w:instrText>PAGE   \* MERGEFORMAT</w:instrText>
                              </w:r>
                              <w:r w:rsidRPr="00434A64">
                                <w:rPr>
                                  <w:b/>
                                  <w:bCs/>
                                </w:rPr>
                                <w:fldChar w:fldCharType="separate"/>
                              </w:r>
                              <w:r w:rsidRPr="00434A64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2</w:t>
                              </w:r>
                              <w:r w:rsidRPr="00434A64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14:paraId="5966DBC4" w14:textId="77777777" w:rsidR="00434A64" w:rsidRDefault="00434A64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C094305"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lèche : droite 3" o:spid="_x0000_s1027" type="#_x0000_t13" style="position:absolute;margin-left:0;margin-top:0;width:45.75pt;height:32.25pt;rotation:180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" o:allowincell="f" adj="13609,5370" fillcolor="#c0504d" stroked="f" strokecolor="#5c83b4">
                  <v:textbox inset=",0,,0">
                    <w:txbxContent>
                      <w:p w14:paraId="7A5CE916" w14:textId="77777777" w:rsidR="00434A64" w:rsidRPr="00434A64" w:rsidRDefault="00434A64">
                        <w:pPr>
                          <w:pStyle w:val="Pieddepage"/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 w:rsidRPr="00434A64">
                          <w:rPr>
                            <w:b/>
                            <w:bCs/>
                          </w:rPr>
                          <w:fldChar w:fldCharType="begin"/>
                        </w:r>
                        <w:r w:rsidRPr="00434A64">
                          <w:rPr>
                            <w:b/>
                            <w:bCs/>
                          </w:rPr>
                          <w:instrText>PAGE   \* MERGEFORMAT</w:instrText>
                        </w:r>
                        <w:r w:rsidRPr="00434A64">
                          <w:rPr>
                            <w:b/>
                            <w:bCs/>
                          </w:rPr>
                          <w:fldChar w:fldCharType="separate"/>
                        </w:r>
                        <w:r w:rsidRPr="00434A64">
                          <w:rPr>
                            <w:b/>
                            <w:bCs/>
                            <w:color w:val="FFFFFF" w:themeColor="background1"/>
                          </w:rPr>
                          <w:t>2</w:t>
                        </w:r>
                        <w:r w:rsidRPr="00434A64">
                          <w:rPr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  <w:p w14:paraId="5966DBC4" w14:textId="77777777" w:rsidR="00434A64" w:rsidRDefault="00434A64"/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97584"/>
    <w:multiLevelType w:val="hybridMultilevel"/>
    <w:tmpl w:val="449430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1608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959"/>
    <w:rsid w:val="000B0E97"/>
    <w:rsid w:val="001B1B29"/>
    <w:rsid w:val="002E60BC"/>
    <w:rsid w:val="00307836"/>
    <w:rsid w:val="00434A64"/>
    <w:rsid w:val="00452C24"/>
    <w:rsid w:val="00453497"/>
    <w:rsid w:val="005810BA"/>
    <w:rsid w:val="006B2203"/>
    <w:rsid w:val="00735C90"/>
    <w:rsid w:val="007719A2"/>
    <w:rsid w:val="00824CC5"/>
    <w:rsid w:val="00840959"/>
    <w:rsid w:val="0091196D"/>
    <w:rsid w:val="00A4177B"/>
    <w:rsid w:val="00AD2000"/>
    <w:rsid w:val="00B30EA0"/>
    <w:rsid w:val="00C02921"/>
    <w:rsid w:val="00C03FA0"/>
    <w:rsid w:val="00CE320C"/>
    <w:rsid w:val="00D70407"/>
    <w:rsid w:val="00F8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C48BBC"/>
  <w15:chartTrackingRefBased/>
  <w15:docId w15:val="{590B8B12-7B46-43F0-B281-A9CE89C29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4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9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40959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840959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434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4A64"/>
  </w:style>
  <w:style w:type="paragraph" w:styleId="Pieddepage">
    <w:name w:val="footer"/>
    <w:basedOn w:val="Normal"/>
    <w:link w:val="PieddepageCar"/>
    <w:uiPriority w:val="99"/>
    <w:unhideWhenUsed/>
    <w:rsid w:val="00434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4A64"/>
  </w:style>
  <w:style w:type="paragraph" w:styleId="Paragraphedeliste">
    <w:name w:val="List Paragraph"/>
    <w:basedOn w:val="Normal"/>
    <w:uiPriority w:val="34"/>
    <w:qFormat/>
    <w:rsid w:val="00452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ntpierrepourtous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intpierrepourtous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2</Pages>
  <Words>319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Edde</dc:creator>
  <cp:keywords/>
  <dc:description/>
  <cp:lastModifiedBy>Edde</cp:lastModifiedBy>
  <cp:revision>15</cp:revision>
  <cp:lastPrinted>2023-01-27T11:07:00Z</cp:lastPrinted>
  <dcterms:created xsi:type="dcterms:W3CDTF">2023-01-26T23:10:00Z</dcterms:created>
  <dcterms:modified xsi:type="dcterms:W3CDTF">2023-01-30T09:13:00Z</dcterms:modified>
</cp:coreProperties>
</file>